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5C87" w14:textId="2B8179C2" w:rsidR="002C295E" w:rsidRDefault="002C295E" w:rsidP="002C295E">
      <w:pPr>
        <w:pStyle w:val="BodyText"/>
        <w:tabs>
          <w:tab w:val="left" w:pos="8364"/>
        </w:tabs>
        <w:spacing w:before="100"/>
        <w:sectPr w:rsidR="002C295E" w:rsidSect="002C295E">
          <w:headerReference w:type="default" r:id="rId6"/>
          <w:footerReference w:type="default" r:id="rId7"/>
          <w:type w:val="continuous"/>
          <w:pgSz w:w="11910" w:h="16840"/>
          <w:pgMar w:top="1680" w:right="1020" w:bottom="280" w:left="1020" w:header="2835" w:footer="720" w:gutter="0"/>
          <w:cols w:space="720" w:equalWidth="0">
            <w:col w:w="9870" w:space="720"/>
          </w:cols>
          <w:docGrid w:linePitch="299"/>
        </w:sectPr>
      </w:pPr>
      <w:r>
        <w:rPr>
          <w:color w:val="071C3D"/>
          <w:lang w:val="en-GB"/>
        </w:rPr>
        <w:tab/>
      </w:r>
      <w:r>
        <w:rPr>
          <w:color w:val="071C3D"/>
          <w:lang w:val="en-GB"/>
        </w:rPr>
        <w:t>10 August 2023</w:t>
      </w:r>
    </w:p>
    <w:p w14:paraId="16C5D3EA" w14:textId="38575AD6" w:rsidR="002C295E" w:rsidRDefault="00000000" w:rsidP="002C295E">
      <w:pPr>
        <w:pStyle w:val="BodyText"/>
        <w:spacing w:before="120"/>
        <w:rPr>
          <w:color w:val="071C3D"/>
          <w:spacing w:val="40"/>
        </w:rPr>
      </w:pPr>
      <w:r>
        <w:rPr>
          <w:color w:val="071C3D"/>
        </w:rPr>
        <w:t>Receiver</w:t>
      </w:r>
      <w:r>
        <w:rPr>
          <w:color w:val="071C3D"/>
          <w:spacing w:val="-10"/>
        </w:rPr>
        <w:t xml:space="preserve"> </w:t>
      </w:r>
      <w:r>
        <w:rPr>
          <w:color w:val="071C3D"/>
        </w:rPr>
        <w:t>Name</w:t>
      </w:r>
    </w:p>
    <w:p w14:paraId="348E7F22" w14:textId="0D3DCBF3" w:rsidR="009338FA" w:rsidRPr="002C295E" w:rsidRDefault="00000000" w:rsidP="002C295E">
      <w:pPr>
        <w:pStyle w:val="BodyText"/>
        <w:spacing w:before="120"/>
        <w:rPr>
          <w:color w:val="071C3D"/>
          <w:spacing w:val="40"/>
        </w:rPr>
      </w:pPr>
      <w:r>
        <w:rPr>
          <w:color w:val="071C3D"/>
        </w:rPr>
        <w:t>Address</w:t>
      </w:r>
      <w:r>
        <w:rPr>
          <w:color w:val="071C3D"/>
          <w:spacing w:val="2"/>
        </w:rPr>
        <w:t xml:space="preserve"> </w:t>
      </w:r>
      <w:r>
        <w:rPr>
          <w:color w:val="071C3D"/>
        </w:rPr>
        <w:t>Line</w:t>
      </w:r>
      <w:r>
        <w:rPr>
          <w:color w:val="071C3D"/>
          <w:spacing w:val="5"/>
        </w:rPr>
        <w:t xml:space="preserve"> </w:t>
      </w:r>
      <w:r>
        <w:rPr>
          <w:color w:val="071C3D"/>
          <w:spacing w:val="-10"/>
        </w:rPr>
        <w:t>1</w:t>
      </w:r>
    </w:p>
    <w:p w14:paraId="43F732BB" w14:textId="77777777" w:rsidR="001657C6" w:rsidRDefault="00000000" w:rsidP="002C295E">
      <w:pPr>
        <w:pStyle w:val="BodyText"/>
        <w:spacing w:before="120"/>
        <w:rPr>
          <w:color w:val="071C3D"/>
          <w:spacing w:val="40"/>
        </w:rPr>
      </w:pPr>
      <w:r>
        <w:rPr>
          <w:color w:val="071C3D"/>
        </w:rPr>
        <w:t>Address Line 2</w:t>
      </w:r>
      <w:r>
        <w:rPr>
          <w:color w:val="071C3D"/>
          <w:spacing w:val="40"/>
        </w:rPr>
        <w:t xml:space="preserve"> </w:t>
      </w:r>
    </w:p>
    <w:p w14:paraId="3E44DBB6" w14:textId="77777777" w:rsidR="002C295E" w:rsidRDefault="00000000" w:rsidP="002C295E">
      <w:pPr>
        <w:pStyle w:val="BodyText"/>
        <w:spacing w:before="120"/>
        <w:rPr>
          <w:color w:val="071C3D"/>
          <w:spacing w:val="40"/>
        </w:rPr>
      </w:pPr>
      <w:r>
        <w:rPr>
          <w:color w:val="071C3D"/>
        </w:rPr>
        <w:t>Town/City,</w:t>
      </w:r>
      <w:r>
        <w:rPr>
          <w:color w:val="071C3D"/>
          <w:spacing w:val="-10"/>
        </w:rPr>
        <w:t xml:space="preserve"> </w:t>
      </w:r>
      <w:r>
        <w:rPr>
          <w:color w:val="071C3D"/>
        </w:rPr>
        <w:t>Postcode</w:t>
      </w:r>
      <w:r>
        <w:rPr>
          <w:color w:val="071C3D"/>
          <w:spacing w:val="40"/>
        </w:rPr>
        <w:t xml:space="preserve"> </w:t>
      </w:r>
    </w:p>
    <w:p w14:paraId="780B4498" w14:textId="6F1FD296" w:rsidR="001657C6" w:rsidRDefault="00000000" w:rsidP="002C295E">
      <w:pPr>
        <w:pStyle w:val="BodyText"/>
        <w:spacing w:before="120"/>
        <w:rPr>
          <w:color w:val="071C3D"/>
          <w:spacing w:val="-2"/>
        </w:rPr>
      </w:pPr>
      <w:r>
        <w:rPr>
          <w:color w:val="071C3D"/>
          <w:spacing w:val="-2"/>
        </w:rPr>
        <w:t>Country</w:t>
      </w:r>
    </w:p>
    <w:p w14:paraId="22C0255E" w14:textId="77777777" w:rsidR="002C295E" w:rsidRDefault="002C295E" w:rsidP="002C295E">
      <w:pPr>
        <w:pStyle w:val="BodyText"/>
        <w:spacing w:before="120"/>
      </w:pPr>
    </w:p>
    <w:p w14:paraId="1B6768B1" w14:textId="77777777" w:rsidR="009338FA" w:rsidRDefault="009338FA" w:rsidP="001657C6">
      <w:pPr>
        <w:pStyle w:val="BodyText"/>
        <w:ind w:left="284" w:hanging="284"/>
        <w:rPr>
          <w:sz w:val="20"/>
        </w:rPr>
      </w:pPr>
    </w:p>
    <w:p w14:paraId="03BFE654" w14:textId="2BFF9EE6" w:rsidR="009338FA" w:rsidRDefault="00000000" w:rsidP="002C295E">
      <w:pPr>
        <w:pStyle w:val="Title"/>
        <w:ind w:left="0"/>
      </w:pPr>
      <w:r>
        <w:rPr>
          <w:color w:val="071C3D"/>
        </w:rPr>
        <w:t>Insert</w:t>
      </w:r>
      <w:r>
        <w:rPr>
          <w:color w:val="071C3D"/>
          <w:spacing w:val="4"/>
        </w:rPr>
        <w:t xml:space="preserve"> </w:t>
      </w:r>
      <w:r>
        <w:rPr>
          <w:color w:val="071C3D"/>
        </w:rPr>
        <w:t>heading</w:t>
      </w:r>
      <w:r>
        <w:rPr>
          <w:color w:val="071C3D"/>
          <w:spacing w:val="4"/>
        </w:rPr>
        <w:t xml:space="preserve"> </w:t>
      </w:r>
      <w:r>
        <w:rPr>
          <w:color w:val="071C3D"/>
          <w:spacing w:val="-4"/>
        </w:rPr>
        <w:t>here</w:t>
      </w:r>
    </w:p>
    <w:p w14:paraId="73F3D345" w14:textId="62EEE4E0" w:rsidR="009338FA" w:rsidRDefault="00000000" w:rsidP="001657C6">
      <w:pPr>
        <w:spacing w:before="179"/>
        <w:ind w:left="284" w:hanging="284"/>
        <w:rPr>
          <w:sz w:val="28"/>
        </w:rPr>
      </w:pPr>
      <w:r>
        <w:rPr>
          <w:color w:val="2E449C"/>
          <w:sz w:val="28"/>
        </w:rPr>
        <w:t>Ref:</w:t>
      </w:r>
      <w:r>
        <w:rPr>
          <w:color w:val="2E449C"/>
          <w:spacing w:val="-8"/>
          <w:sz w:val="28"/>
        </w:rPr>
        <w:t xml:space="preserve"> </w:t>
      </w:r>
      <w:r>
        <w:rPr>
          <w:color w:val="2E449C"/>
          <w:sz w:val="28"/>
        </w:rPr>
        <w:t>123</w:t>
      </w:r>
      <w:r>
        <w:rPr>
          <w:color w:val="2E449C"/>
          <w:spacing w:val="-7"/>
          <w:sz w:val="28"/>
        </w:rPr>
        <w:t xml:space="preserve"> </w:t>
      </w:r>
      <w:r>
        <w:rPr>
          <w:color w:val="2E449C"/>
          <w:sz w:val="28"/>
        </w:rPr>
        <w:t>456</w:t>
      </w:r>
      <w:r>
        <w:rPr>
          <w:color w:val="2E449C"/>
          <w:spacing w:val="-7"/>
          <w:sz w:val="28"/>
        </w:rPr>
        <w:t xml:space="preserve"> </w:t>
      </w:r>
      <w:r>
        <w:rPr>
          <w:color w:val="2E449C"/>
          <w:spacing w:val="-5"/>
          <w:sz w:val="28"/>
        </w:rPr>
        <w:t>789</w:t>
      </w:r>
    </w:p>
    <w:p w14:paraId="5FED9A44" w14:textId="4A151B92" w:rsidR="009338FA" w:rsidRDefault="00000000" w:rsidP="002C295E">
      <w:pPr>
        <w:pStyle w:val="BodyText"/>
        <w:spacing w:beforeLines="50" w:before="120" w:line="280" w:lineRule="exact"/>
      </w:pPr>
      <w:r>
        <w:rPr>
          <w:color w:val="071C3D"/>
        </w:rPr>
        <w:t>Ab iusa que nihilibus, con erro blacest iostia a aut fugiatem sum nostrum quae eumquae quat qui sin rem que quiam se sinulpa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nimaximi, sum vitaspe lescietur? Rum doluptia nis apiet est, ius dolorporpos que prepture de volo doluptiant.</w:t>
      </w:r>
    </w:p>
    <w:p w14:paraId="394406BC" w14:textId="15A05620" w:rsidR="009338FA" w:rsidRDefault="00000000" w:rsidP="002C295E">
      <w:pPr>
        <w:pStyle w:val="BodyText"/>
        <w:spacing w:beforeLines="50" w:before="120" w:line="280" w:lineRule="exact"/>
      </w:pPr>
      <w:r>
        <w:rPr>
          <w:color w:val="071C3D"/>
        </w:rPr>
        <w:t>Uciae occus eostentemque numetur, se solorum quam, omnihil idunderiorem endipit odi repudia possequatur? Vellis pos ad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quas mintur, id eliquos que quiam est porio. Nam enimporro que pligniamus sitat omnis mo is vendenim faciendem quae. Nam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et eatatium inihil magnatur? Ture dolorporit lis aciligent ut maximenem qui dicium ipsae endit laborpo riberum ut qui tem ex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eos et prae quaerunt voluptas sum ipsa sequid quia debitio conet doluptatia eum, ea dent abo. Ignam, qui blaborem volorem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fuga. Nam nis aturit et que dolorum quame nonsed este et dolor sin cus.</w:t>
      </w:r>
    </w:p>
    <w:p w14:paraId="01C32095" w14:textId="12D4EDA5" w:rsidR="009338FA" w:rsidRDefault="00000000" w:rsidP="002C295E">
      <w:pPr>
        <w:pStyle w:val="BodyText"/>
        <w:spacing w:beforeLines="50" w:before="120" w:line="280" w:lineRule="exact"/>
      </w:pPr>
      <w:r>
        <w:rPr>
          <w:color w:val="071C3D"/>
        </w:rPr>
        <w:t>Ecto corectaqui volles seraero rehentem aut omniet labo. Undae nullest, senimaio. Dusdaec aborepe rnatus porit labor sim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eossusae atur sita ducia si dolorem eaqui coreium demque et quat quiatio rempossi aut quas dolent.</w:t>
      </w:r>
    </w:p>
    <w:p w14:paraId="35C5B624" w14:textId="24F33A34" w:rsidR="009338FA" w:rsidRDefault="00000000" w:rsidP="002C295E">
      <w:pPr>
        <w:pStyle w:val="BodyText"/>
        <w:spacing w:beforeLines="50" w:before="120" w:line="280" w:lineRule="exact"/>
      </w:pPr>
      <w:r>
        <w:rPr>
          <w:color w:val="071C3D"/>
        </w:rPr>
        <w:t>Tem experitisi occat autem abo. Endam nem imo omni ommo conseque dus plibus pla consequia conectu risquis eos dolore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et lita net autem volorehent parum nem fugiatibus exercilit arum labo. Ipsam, optis es dolum doluptae nonest, consequiant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fugitam, solori sapient.</w:t>
      </w:r>
    </w:p>
    <w:p w14:paraId="7CE95DE4" w14:textId="610D6255" w:rsidR="009338FA" w:rsidRDefault="00000000" w:rsidP="002C295E">
      <w:pPr>
        <w:pStyle w:val="BodyText"/>
        <w:spacing w:beforeLines="50" w:before="120" w:line="280" w:lineRule="exact"/>
      </w:pPr>
      <w:r>
        <w:rPr>
          <w:color w:val="071C3D"/>
        </w:rPr>
        <w:t>Pudiam, et fuga. Nem eations equaspe liquid mincienietur sequod quo es sam liquate mperest oriorest, nobit duntibus volore,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nonsect otatus ne eos vid qui ipsanditatus doloria nonsequi tem nonsequam quiam rere, tempos eos di occus atur as quidest,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comni alitem. Itatis sequia quiatis cipienis aut aciis sequia ant utet am isque doluptatium erspitem hari tecae officipid quo con</w:t>
      </w:r>
      <w:r>
        <w:rPr>
          <w:color w:val="071C3D"/>
          <w:spacing w:val="40"/>
        </w:rPr>
        <w:t xml:space="preserve"> </w:t>
      </w:r>
      <w:r>
        <w:rPr>
          <w:color w:val="071C3D"/>
        </w:rPr>
        <w:t>rem doluptatusda volum, odis sitatur am, odiaecesedit eosamus pore secea pa quatus eatem</w:t>
      </w:r>
    </w:p>
    <w:p w14:paraId="66EB5A59" w14:textId="77777777" w:rsidR="002C295E" w:rsidRDefault="002C295E" w:rsidP="002C295E">
      <w:pPr>
        <w:spacing w:before="100"/>
        <w:rPr>
          <w:rFonts w:ascii="Inter"/>
          <w:b/>
          <w:color w:val="071C3D"/>
          <w:sz w:val="28"/>
        </w:rPr>
      </w:pPr>
    </w:p>
    <w:p w14:paraId="16E3097C" w14:textId="580E999A" w:rsidR="009338FA" w:rsidRDefault="00000000" w:rsidP="002C295E">
      <w:pPr>
        <w:spacing w:before="100"/>
        <w:rPr>
          <w:rFonts w:ascii="Inter"/>
          <w:b/>
          <w:sz w:val="28"/>
        </w:rPr>
      </w:pPr>
      <w:r>
        <w:rPr>
          <w:rFonts w:ascii="Inter"/>
          <w:b/>
          <w:color w:val="071C3D"/>
          <w:sz w:val="28"/>
        </w:rPr>
        <w:t>Name</w:t>
      </w:r>
      <w:r>
        <w:rPr>
          <w:rFonts w:ascii="Inter"/>
          <w:b/>
          <w:color w:val="071C3D"/>
          <w:spacing w:val="4"/>
          <w:sz w:val="28"/>
        </w:rPr>
        <w:t xml:space="preserve"> </w:t>
      </w:r>
      <w:r>
        <w:rPr>
          <w:rFonts w:ascii="Inter"/>
          <w:b/>
          <w:color w:val="071C3D"/>
          <w:spacing w:val="-2"/>
          <w:sz w:val="28"/>
        </w:rPr>
        <w:t>Surname</w:t>
      </w:r>
    </w:p>
    <w:p w14:paraId="1EEF891B" w14:textId="51643825" w:rsidR="009338FA" w:rsidRDefault="00000000" w:rsidP="001657C6">
      <w:pPr>
        <w:pStyle w:val="BodyText"/>
        <w:spacing w:before="60"/>
        <w:ind w:left="284" w:hanging="284"/>
      </w:pPr>
      <w:r>
        <w:rPr>
          <w:color w:val="071C3D"/>
        </w:rPr>
        <w:t xml:space="preserve">Title </w:t>
      </w:r>
      <w:r>
        <w:rPr>
          <w:color w:val="071C3D"/>
          <w:spacing w:val="-4"/>
        </w:rPr>
        <w:t>here</w:t>
      </w:r>
    </w:p>
    <w:p w14:paraId="666B86FB" w14:textId="0BDE3680" w:rsidR="009338FA" w:rsidRDefault="009338FA" w:rsidP="001657C6">
      <w:pPr>
        <w:pStyle w:val="BodyText"/>
        <w:spacing w:before="8"/>
        <w:ind w:left="284" w:hanging="284"/>
        <w:rPr>
          <w:sz w:val="14"/>
        </w:rPr>
      </w:pPr>
    </w:p>
    <w:p w14:paraId="46263189" w14:textId="65D82EE4" w:rsidR="009338FA" w:rsidRDefault="001657C6" w:rsidP="001657C6">
      <w:pPr>
        <w:pStyle w:val="BodyText"/>
        <w:ind w:left="284" w:hanging="284"/>
      </w:pPr>
      <w:r>
        <w:rPr>
          <w:noProof/>
        </w:rPr>
        <w:softHyphen/>
      </w:r>
      <w:r>
        <w:rPr>
          <w:noProof/>
        </w:rPr>
        <w:softHyphen/>
      </w:r>
      <w:hyperlink r:id="rId8">
        <w:r w:rsidR="00000000">
          <w:rPr>
            <w:color w:val="2E449C"/>
            <w:spacing w:val="-2"/>
          </w:rPr>
          <w:t>email@offshorerental.no</w:t>
        </w:r>
      </w:hyperlink>
    </w:p>
    <w:p w14:paraId="38F50570" w14:textId="777DDF0C" w:rsidR="009338FA" w:rsidRPr="001657C6" w:rsidRDefault="00000000" w:rsidP="001657C6">
      <w:pPr>
        <w:pStyle w:val="BodyText"/>
        <w:spacing w:before="92"/>
        <w:ind w:left="284" w:hanging="284"/>
        <w:rPr>
          <w:sz w:val="24"/>
        </w:rPr>
        <w:sectPr w:rsidR="009338FA" w:rsidRPr="001657C6" w:rsidSect="001657C6">
          <w:headerReference w:type="default" r:id="rId9"/>
          <w:footerReference w:type="default" r:id="rId10"/>
          <w:type w:val="continuous"/>
          <w:pgSz w:w="11910" w:h="16840"/>
          <w:pgMar w:top="1680" w:right="1020" w:bottom="280" w:left="1020" w:header="720" w:footer="720" w:gutter="0"/>
          <w:cols w:space="720"/>
        </w:sectPr>
      </w:pPr>
      <w:r>
        <w:rPr>
          <w:color w:val="071C3D"/>
        </w:rPr>
        <w:t>+47</w:t>
      </w:r>
      <w:r>
        <w:rPr>
          <w:color w:val="071C3D"/>
          <w:spacing w:val="-1"/>
        </w:rPr>
        <w:t xml:space="preserve"> </w:t>
      </w:r>
      <w:r>
        <w:rPr>
          <w:color w:val="071C3D"/>
        </w:rPr>
        <w:t xml:space="preserve">123 45 </w:t>
      </w:r>
      <w:r>
        <w:rPr>
          <w:color w:val="071C3D"/>
          <w:spacing w:val="-5"/>
        </w:rPr>
        <w:t>678</w:t>
      </w:r>
    </w:p>
    <w:p w14:paraId="1C26C8AE" w14:textId="57270E01" w:rsidR="009338FA" w:rsidRDefault="009338FA" w:rsidP="001657C6">
      <w:pPr>
        <w:spacing w:before="31"/>
        <w:ind w:left="284" w:hanging="284"/>
        <w:rPr>
          <w:sz w:val="11"/>
        </w:rPr>
      </w:pPr>
    </w:p>
    <w:p w14:paraId="210AB286" w14:textId="77777777" w:rsidR="001657C6" w:rsidRDefault="001657C6" w:rsidP="001657C6">
      <w:pPr>
        <w:spacing w:before="31"/>
        <w:ind w:left="284" w:hanging="284"/>
        <w:rPr>
          <w:sz w:val="11"/>
        </w:rPr>
      </w:pPr>
    </w:p>
    <w:p w14:paraId="6E183711" w14:textId="77777777" w:rsidR="001657C6" w:rsidRDefault="001657C6">
      <w:pPr>
        <w:spacing w:before="31"/>
        <w:ind w:left="284" w:hanging="284"/>
        <w:rPr>
          <w:sz w:val="11"/>
        </w:rPr>
      </w:pPr>
    </w:p>
    <w:p w14:paraId="1B63D2E5" w14:textId="77777777" w:rsidR="001657C6" w:rsidRDefault="001657C6">
      <w:pPr>
        <w:spacing w:before="31"/>
        <w:ind w:left="284" w:hanging="284"/>
        <w:rPr>
          <w:sz w:val="11"/>
        </w:rPr>
      </w:pPr>
    </w:p>
    <w:p w14:paraId="72ADB360" w14:textId="77777777" w:rsidR="002C295E" w:rsidRDefault="002C295E">
      <w:pPr>
        <w:spacing w:before="31"/>
        <w:ind w:left="284" w:hanging="284"/>
        <w:rPr>
          <w:sz w:val="11"/>
        </w:rPr>
      </w:pPr>
    </w:p>
    <w:p w14:paraId="065563AF" w14:textId="77777777" w:rsidR="002C295E" w:rsidRDefault="002C295E">
      <w:pPr>
        <w:spacing w:before="31"/>
        <w:ind w:left="284" w:hanging="284"/>
        <w:rPr>
          <w:sz w:val="11"/>
        </w:rPr>
      </w:pPr>
    </w:p>
    <w:sectPr w:rsidR="002C295E" w:rsidSect="001657C6">
      <w:type w:val="continuous"/>
      <w:pgSz w:w="11910" w:h="16840"/>
      <w:pgMar w:top="1680" w:right="1020" w:bottom="280" w:left="1020" w:header="720" w:footer="720" w:gutter="0"/>
      <w:cols w:space="720" w:equalWidth="0">
        <w:col w:w="987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F673" w14:textId="77777777" w:rsidR="00D43D1E" w:rsidRDefault="00D43D1E" w:rsidP="001657C6">
      <w:r>
        <w:separator/>
      </w:r>
    </w:p>
  </w:endnote>
  <w:endnote w:type="continuationSeparator" w:id="0">
    <w:p w14:paraId="7D876641" w14:textId="77777777" w:rsidR="00D43D1E" w:rsidRDefault="00D43D1E" w:rsidP="001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Sans-Light">
    <w:altName w:val="PublicSans-Light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Inter">
    <w:altName w:val="Inter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Public Sans">
    <w:altName w:val="Public Sans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0E5F" w14:textId="77777777" w:rsidR="002C295E" w:rsidRPr="001657C6" w:rsidRDefault="002C295E" w:rsidP="001657C6">
    <w:pPr>
      <w:tabs>
        <w:tab w:val="left" w:pos="1701"/>
        <w:tab w:val="left" w:pos="3402"/>
        <w:tab w:val="left" w:pos="5103"/>
      </w:tabs>
      <w:spacing w:before="9"/>
      <w:rPr>
        <w:rFonts w:ascii="Public Sans"/>
        <w:color w:val="2E449C"/>
        <w:spacing w:val="-7"/>
        <w:sz w:val="8"/>
        <w:lang w:val="en-GB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F9CC1E1" wp14:editId="4BC6B745">
          <wp:simplePos x="0" y="0"/>
          <wp:positionH relativeFrom="column">
            <wp:posOffset>6007100</wp:posOffset>
          </wp:positionH>
          <wp:positionV relativeFrom="paragraph">
            <wp:posOffset>-483870</wp:posOffset>
          </wp:positionV>
          <wp:extent cx="208915" cy="843280"/>
          <wp:effectExtent l="0" t="0" r="0" b="0"/>
          <wp:wrapSquare wrapText="bothSides"/>
          <wp:docPr id="787890574" name="Graphic 787890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96180" name="Graphic 531996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ublic Sans"/>
        <w:color w:val="2E449C"/>
        <w:sz w:val="8"/>
      </w:rPr>
      <w:t>Norwegian</w:t>
    </w:r>
    <w:r>
      <w:rPr>
        <w:rFonts w:ascii="Public Sans"/>
        <w:color w:val="2E449C"/>
        <w:spacing w:val="7"/>
        <w:sz w:val="8"/>
      </w:rPr>
      <w:t xml:space="preserve"> </w:t>
    </w:r>
    <w:r>
      <w:rPr>
        <w:rFonts w:ascii="Public Sans"/>
        <w:color w:val="2E449C"/>
        <w:sz w:val="8"/>
      </w:rPr>
      <w:t>Offshore</w:t>
    </w:r>
    <w:r>
      <w:rPr>
        <w:rFonts w:ascii="Public Sans"/>
        <w:color w:val="2E449C"/>
        <w:spacing w:val="7"/>
        <w:sz w:val="8"/>
      </w:rPr>
      <w:t xml:space="preserve"> </w:t>
    </w:r>
    <w:r>
      <w:rPr>
        <w:rFonts w:ascii="Public Sans"/>
        <w:color w:val="2E449C"/>
        <w:sz w:val="8"/>
      </w:rPr>
      <w:t>Rental</w:t>
    </w:r>
    <w:r>
      <w:rPr>
        <w:rFonts w:ascii="Public Sans"/>
        <w:color w:val="2E449C"/>
        <w:spacing w:val="8"/>
        <w:sz w:val="8"/>
      </w:rPr>
      <w:t xml:space="preserve"> </w:t>
    </w:r>
    <w:r>
      <w:rPr>
        <w:rFonts w:ascii="Public Sans"/>
        <w:color w:val="2E449C"/>
        <w:spacing w:val="-7"/>
        <w:sz w:val="8"/>
      </w:rPr>
      <w:t>AS</w:t>
    </w:r>
    <w:r>
      <w:rPr>
        <w:rFonts w:ascii="Public Sans"/>
        <w:color w:val="2E449C"/>
        <w:spacing w:val="-7"/>
        <w:sz w:val="8"/>
      </w:rPr>
      <w:tab/>
    </w:r>
    <w:r>
      <w:rPr>
        <w:rFonts w:ascii="Public Sans"/>
        <w:color w:val="2E449C"/>
        <w:sz w:val="8"/>
      </w:rPr>
      <w:t>Visiting</w:t>
    </w:r>
    <w:r>
      <w:rPr>
        <w:rFonts w:ascii="Public Sans"/>
        <w:color w:val="2E449C"/>
        <w:spacing w:val="8"/>
        <w:sz w:val="8"/>
      </w:rPr>
      <w:t xml:space="preserve"> </w:t>
    </w:r>
    <w:r>
      <w:rPr>
        <w:rFonts w:ascii="Public Sans"/>
        <w:color w:val="2E449C"/>
        <w:spacing w:val="-2"/>
        <w:sz w:val="8"/>
      </w:rPr>
      <w:t>Address</w:t>
    </w:r>
    <w:r>
      <w:rPr>
        <w:rFonts w:ascii="Public Sans"/>
        <w:color w:val="2E449C"/>
        <w:spacing w:val="-2"/>
        <w:sz w:val="8"/>
      </w:rPr>
      <w:tab/>
    </w:r>
    <w:r>
      <w:rPr>
        <w:rFonts w:ascii="Public Sans"/>
        <w:color w:val="2E449C"/>
        <w:sz w:val="8"/>
      </w:rPr>
      <w:t>Visiting</w:t>
    </w:r>
    <w:r>
      <w:rPr>
        <w:rFonts w:ascii="Public Sans"/>
        <w:color w:val="2E449C"/>
        <w:spacing w:val="8"/>
        <w:sz w:val="8"/>
      </w:rPr>
      <w:t xml:space="preserve"> </w:t>
    </w:r>
    <w:r>
      <w:rPr>
        <w:rFonts w:ascii="Public Sans"/>
        <w:color w:val="2E449C"/>
        <w:spacing w:val="-2"/>
        <w:sz w:val="8"/>
      </w:rPr>
      <w:t>Address</w:t>
    </w:r>
    <w:r>
      <w:rPr>
        <w:rFonts w:ascii="Public Sans"/>
        <w:color w:val="2E449C"/>
        <w:spacing w:val="-2"/>
        <w:sz w:val="8"/>
      </w:rPr>
      <w:tab/>
    </w:r>
    <w:r>
      <w:rPr>
        <w:rFonts w:ascii="Public Sans"/>
        <w:color w:val="2E449C"/>
        <w:sz w:val="8"/>
      </w:rPr>
      <w:t>Visiting</w:t>
    </w:r>
    <w:r>
      <w:rPr>
        <w:rFonts w:ascii="Public Sans"/>
        <w:color w:val="2E449C"/>
        <w:spacing w:val="8"/>
        <w:sz w:val="8"/>
      </w:rPr>
      <w:t xml:space="preserve"> </w:t>
    </w:r>
    <w:r>
      <w:rPr>
        <w:rFonts w:ascii="Public Sans"/>
        <w:color w:val="2E449C"/>
        <w:spacing w:val="-2"/>
        <w:sz w:val="8"/>
      </w:rPr>
      <w:t>Address</w:t>
    </w:r>
    <w:r>
      <w:rPr>
        <w:rFonts w:ascii="Public Sans"/>
        <w:color w:val="2E449C"/>
        <w:spacing w:val="-2"/>
        <w:sz w:val="8"/>
      </w:rPr>
      <w:tab/>
    </w:r>
  </w:p>
  <w:p w14:paraId="12E5441B" w14:textId="77777777" w:rsidR="002C295E" w:rsidRPr="001657C6" w:rsidRDefault="002C295E" w:rsidP="001657C6">
    <w:pPr>
      <w:tabs>
        <w:tab w:val="left" w:pos="1701"/>
        <w:tab w:val="left" w:pos="3402"/>
        <w:tab w:val="left" w:pos="5103"/>
      </w:tabs>
      <w:rPr>
        <w:sz w:val="11"/>
        <w:lang w:val="nb-NO"/>
      </w:rPr>
    </w:pPr>
    <w:r w:rsidRPr="002C295E">
      <w:rPr>
        <w:color w:val="071C3D"/>
        <w:sz w:val="11"/>
        <w:lang w:val="nb-NO"/>
      </w:rPr>
      <w:br/>
    </w:r>
    <w:r w:rsidRPr="001657C6">
      <w:rPr>
        <w:color w:val="071C3D"/>
        <w:sz w:val="11"/>
        <w:lang w:val="nb-NO"/>
      </w:rPr>
      <w:t>Org</w:t>
    </w:r>
    <w:r w:rsidRPr="001657C6">
      <w:rPr>
        <w:color w:val="071C3D"/>
        <w:spacing w:val="1"/>
        <w:sz w:val="11"/>
        <w:lang w:val="nb-NO"/>
      </w:rPr>
      <w:t xml:space="preserve"> </w:t>
    </w:r>
    <w:r w:rsidRPr="001657C6">
      <w:rPr>
        <w:color w:val="071C3D"/>
        <w:sz w:val="11"/>
        <w:lang w:val="nb-NO"/>
      </w:rPr>
      <w:t>nr</w:t>
    </w:r>
    <w:r w:rsidRPr="001657C6">
      <w:rPr>
        <w:color w:val="071C3D"/>
        <w:spacing w:val="2"/>
        <w:sz w:val="11"/>
        <w:lang w:val="nb-NO"/>
      </w:rPr>
      <w:t xml:space="preserve"> </w:t>
    </w:r>
    <w:r w:rsidRPr="001657C6">
      <w:rPr>
        <w:color w:val="071C3D"/>
        <w:sz w:val="11"/>
        <w:lang w:val="nb-NO"/>
      </w:rPr>
      <w:t>988</w:t>
    </w:r>
    <w:r w:rsidRPr="001657C6">
      <w:rPr>
        <w:color w:val="071C3D"/>
        <w:spacing w:val="1"/>
        <w:sz w:val="11"/>
        <w:lang w:val="nb-NO"/>
      </w:rPr>
      <w:t xml:space="preserve"> </w:t>
    </w:r>
    <w:r w:rsidRPr="001657C6">
      <w:rPr>
        <w:color w:val="071C3D"/>
        <w:sz w:val="11"/>
        <w:lang w:val="nb-NO"/>
      </w:rPr>
      <w:t>117</w:t>
    </w:r>
    <w:r w:rsidRPr="001657C6">
      <w:rPr>
        <w:color w:val="071C3D"/>
        <w:spacing w:val="2"/>
        <w:sz w:val="11"/>
        <w:lang w:val="nb-NO"/>
      </w:rPr>
      <w:t xml:space="preserve"> </w:t>
    </w:r>
    <w:r w:rsidRPr="001657C6">
      <w:rPr>
        <w:color w:val="071C3D"/>
        <w:spacing w:val="-5"/>
        <w:sz w:val="11"/>
        <w:lang w:val="nb-NO"/>
      </w:rPr>
      <w:t>382</w:t>
    </w:r>
    <w:r w:rsidRPr="001657C6">
      <w:rPr>
        <w:color w:val="071C3D"/>
        <w:spacing w:val="-5"/>
        <w:sz w:val="11"/>
        <w:lang w:val="nb-NO"/>
      </w:rPr>
      <w:tab/>
    </w:r>
    <w:r w:rsidRPr="001657C6">
      <w:rPr>
        <w:color w:val="071C3D"/>
        <w:sz w:val="11"/>
        <w:lang w:val="nb-NO"/>
      </w:rPr>
      <w:t>Eikeskogveien</w:t>
    </w:r>
    <w:r w:rsidRPr="001657C6">
      <w:rPr>
        <w:color w:val="071C3D"/>
        <w:spacing w:val="15"/>
        <w:sz w:val="11"/>
        <w:lang w:val="nb-NO"/>
      </w:rPr>
      <w:t xml:space="preserve"> </w:t>
    </w:r>
    <w:r w:rsidRPr="001657C6">
      <w:rPr>
        <w:color w:val="071C3D"/>
        <w:spacing w:val="-5"/>
        <w:sz w:val="11"/>
        <w:lang w:val="nb-NO"/>
      </w:rPr>
      <w:t>54</w:t>
    </w:r>
    <w:r w:rsidRPr="001657C6">
      <w:rPr>
        <w:color w:val="071C3D"/>
        <w:spacing w:val="-5"/>
        <w:sz w:val="11"/>
        <w:lang w:val="nb-NO"/>
      </w:rPr>
      <w:tab/>
    </w:r>
    <w:r>
      <w:rPr>
        <w:color w:val="071C3D"/>
        <w:sz w:val="11"/>
        <w:lang w:val="nb-NO"/>
      </w:rPr>
      <w:t>P.O. Box 2143, 5504</w:t>
    </w:r>
    <w:r w:rsidRPr="001657C6">
      <w:rPr>
        <w:color w:val="071C3D"/>
        <w:spacing w:val="-5"/>
        <w:sz w:val="11"/>
        <w:lang w:val="nb-NO"/>
      </w:rPr>
      <w:tab/>
    </w:r>
    <w:r>
      <w:rPr>
        <w:color w:val="071C3D"/>
        <w:spacing w:val="-5"/>
        <w:sz w:val="11"/>
        <w:lang w:val="nb-NO"/>
      </w:rPr>
      <w:t>+47 4074 75 230</w:t>
    </w:r>
  </w:p>
  <w:p w14:paraId="00728160" w14:textId="77777777" w:rsidR="002C295E" w:rsidRDefault="002C295E" w:rsidP="001657C6">
    <w:pPr>
      <w:tabs>
        <w:tab w:val="left" w:pos="1701"/>
        <w:tab w:val="left" w:pos="3402"/>
        <w:tab w:val="left" w:pos="5103"/>
      </w:tabs>
      <w:spacing w:before="31"/>
    </w:pPr>
    <w:r>
      <w:rPr>
        <w:color w:val="071C3D"/>
        <w:spacing w:val="-2"/>
        <w:sz w:val="11"/>
      </w:rPr>
      <w:t>offshorerental.no</w:t>
    </w:r>
    <w:r>
      <w:rPr>
        <w:color w:val="071C3D"/>
        <w:spacing w:val="-2"/>
        <w:sz w:val="11"/>
      </w:rPr>
      <w:tab/>
    </w:r>
    <w:r>
      <w:rPr>
        <w:color w:val="071C3D"/>
        <w:sz w:val="11"/>
      </w:rPr>
      <w:t>5570</w:t>
    </w:r>
    <w:r>
      <w:rPr>
        <w:color w:val="071C3D"/>
        <w:spacing w:val="4"/>
        <w:sz w:val="11"/>
      </w:rPr>
      <w:t xml:space="preserve"> </w:t>
    </w:r>
    <w:r>
      <w:rPr>
        <w:color w:val="071C3D"/>
        <w:sz w:val="11"/>
      </w:rPr>
      <w:t>Aksdal,</w:t>
    </w:r>
    <w:r>
      <w:rPr>
        <w:color w:val="071C3D"/>
        <w:spacing w:val="7"/>
        <w:sz w:val="11"/>
      </w:rPr>
      <w:t xml:space="preserve"> </w:t>
    </w:r>
    <w:r>
      <w:rPr>
        <w:color w:val="071C3D"/>
        <w:spacing w:val="-2"/>
        <w:sz w:val="11"/>
      </w:rPr>
      <w:t>Norway</w:t>
    </w:r>
    <w:r>
      <w:rPr>
        <w:color w:val="071C3D"/>
        <w:spacing w:val="-2"/>
        <w:sz w:val="11"/>
      </w:rPr>
      <w:tab/>
      <w:t>Haugesund, Norway</w:t>
    </w:r>
    <w:r>
      <w:rPr>
        <w:color w:val="071C3D"/>
        <w:spacing w:val="-2"/>
        <w:sz w:val="11"/>
      </w:rPr>
      <w:tab/>
      <w:t>post@offshorerental.no</w:t>
    </w:r>
    <w:r w:rsidRPr="001657C6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079" w14:textId="1284BCCB" w:rsidR="001657C6" w:rsidRPr="001657C6" w:rsidRDefault="001657C6" w:rsidP="001657C6">
    <w:pPr>
      <w:tabs>
        <w:tab w:val="left" w:pos="1701"/>
        <w:tab w:val="left" w:pos="3402"/>
        <w:tab w:val="left" w:pos="5103"/>
      </w:tabs>
      <w:spacing w:before="9"/>
      <w:rPr>
        <w:rFonts w:ascii="Public Sans"/>
        <w:color w:val="2E449C"/>
        <w:spacing w:val="-7"/>
        <w:sz w:val="8"/>
        <w:lang w:val="en-GB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EE25D7" wp14:editId="31710058">
          <wp:simplePos x="0" y="0"/>
          <wp:positionH relativeFrom="column">
            <wp:posOffset>6007100</wp:posOffset>
          </wp:positionH>
          <wp:positionV relativeFrom="paragraph">
            <wp:posOffset>-483870</wp:posOffset>
          </wp:positionV>
          <wp:extent cx="208915" cy="843280"/>
          <wp:effectExtent l="0" t="0" r="0" b="0"/>
          <wp:wrapSquare wrapText="bothSides"/>
          <wp:docPr id="531996180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96180" name="Graphic 531996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ublic Sans"/>
        <w:color w:val="2E449C"/>
        <w:sz w:val="8"/>
      </w:rPr>
      <w:t>Norwegian</w:t>
    </w:r>
    <w:r>
      <w:rPr>
        <w:rFonts w:ascii="Public Sans"/>
        <w:color w:val="2E449C"/>
        <w:spacing w:val="7"/>
        <w:sz w:val="8"/>
      </w:rPr>
      <w:t xml:space="preserve"> </w:t>
    </w:r>
    <w:r>
      <w:rPr>
        <w:rFonts w:ascii="Public Sans"/>
        <w:color w:val="2E449C"/>
        <w:sz w:val="8"/>
      </w:rPr>
      <w:t>Offshore</w:t>
    </w:r>
    <w:r>
      <w:rPr>
        <w:rFonts w:ascii="Public Sans"/>
        <w:color w:val="2E449C"/>
        <w:spacing w:val="7"/>
        <w:sz w:val="8"/>
      </w:rPr>
      <w:t xml:space="preserve"> </w:t>
    </w:r>
    <w:r>
      <w:rPr>
        <w:rFonts w:ascii="Public Sans"/>
        <w:color w:val="2E449C"/>
        <w:sz w:val="8"/>
      </w:rPr>
      <w:t>Rental</w:t>
    </w:r>
    <w:r>
      <w:rPr>
        <w:rFonts w:ascii="Public Sans"/>
        <w:color w:val="2E449C"/>
        <w:spacing w:val="8"/>
        <w:sz w:val="8"/>
      </w:rPr>
      <w:t xml:space="preserve"> </w:t>
    </w:r>
    <w:r>
      <w:rPr>
        <w:rFonts w:ascii="Public Sans"/>
        <w:color w:val="2E449C"/>
        <w:spacing w:val="-7"/>
        <w:sz w:val="8"/>
      </w:rPr>
      <w:t>AS</w:t>
    </w:r>
    <w:r>
      <w:rPr>
        <w:rFonts w:ascii="Public Sans"/>
        <w:color w:val="2E449C"/>
        <w:spacing w:val="-7"/>
        <w:sz w:val="8"/>
      </w:rPr>
      <w:tab/>
    </w:r>
    <w:r>
      <w:rPr>
        <w:rFonts w:ascii="Public Sans"/>
        <w:color w:val="2E449C"/>
        <w:sz w:val="8"/>
      </w:rPr>
      <w:t>Visiting</w:t>
    </w:r>
    <w:r>
      <w:rPr>
        <w:rFonts w:ascii="Public Sans"/>
        <w:color w:val="2E449C"/>
        <w:spacing w:val="8"/>
        <w:sz w:val="8"/>
      </w:rPr>
      <w:t xml:space="preserve"> </w:t>
    </w:r>
    <w:r>
      <w:rPr>
        <w:rFonts w:ascii="Public Sans"/>
        <w:color w:val="2E449C"/>
        <w:spacing w:val="-2"/>
        <w:sz w:val="8"/>
      </w:rPr>
      <w:t>Address</w:t>
    </w:r>
    <w:r>
      <w:rPr>
        <w:rFonts w:ascii="Public Sans"/>
        <w:color w:val="2E449C"/>
        <w:spacing w:val="-2"/>
        <w:sz w:val="8"/>
      </w:rPr>
      <w:tab/>
    </w:r>
    <w:r>
      <w:rPr>
        <w:rFonts w:ascii="Public Sans"/>
        <w:color w:val="2E449C"/>
        <w:sz w:val="8"/>
      </w:rPr>
      <w:t>Visiting</w:t>
    </w:r>
    <w:r>
      <w:rPr>
        <w:rFonts w:ascii="Public Sans"/>
        <w:color w:val="2E449C"/>
        <w:spacing w:val="8"/>
        <w:sz w:val="8"/>
      </w:rPr>
      <w:t xml:space="preserve"> </w:t>
    </w:r>
    <w:r>
      <w:rPr>
        <w:rFonts w:ascii="Public Sans"/>
        <w:color w:val="2E449C"/>
        <w:spacing w:val="-2"/>
        <w:sz w:val="8"/>
      </w:rPr>
      <w:t>Address</w:t>
    </w:r>
    <w:r>
      <w:rPr>
        <w:rFonts w:ascii="Public Sans"/>
        <w:color w:val="2E449C"/>
        <w:spacing w:val="-2"/>
        <w:sz w:val="8"/>
      </w:rPr>
      <w:tab/>
    </w:r>
    <w:r>
      <w:rPr>
        <w:rFonts w:ascii="Public Sans"/>
        <w:color w:val="2E449C"/>
        <w:sz w:val="8"/>
      </w:rPr>
      <w:t>Visiting</w:t>
    </w:r>
    <w:r>
      <w:rPr>
        <w:rFonts w:ascii="Public Sans"/>
        <w:color w:val="2E449C"/>
        <w:spacing w:val="8"/>
        <w:sz w:val="8"/>
      </w:rPr>
      <w:t xml:space="preserve"> </w:t>
    </w:r>
    <w:r>
      <w:rPr>
        <w:rFonts w:ascii="Public Sans"/>
        <w:color w:val="2E449C"/>
        <w:spacing w:val="-2"/>
        <w:sz w:val="8"/>
      </w:rPr>
      <w:t>Address</w:t>
    </w:r>
    <w:r>
      <w:rPr>
        <w:rFonts w:ascii="Public Sans"/>
        <w:color w:val="2E449C"/>
        <w:spacing w:val="-2"/>
        <w:sz w:val="8"/>
      </w:rPr>
      <w:tab/>
    </w:r>
  </w:p>
  <w:p w14:paraId="7CF33537" w14:textId="1E07B689" w:rsidR="001657C6" w:rsidRPr="001657C6" w:rsidRDefault="001657C6" w:rsidP="001657C6">
    <w:pPr>
      <w:tabs>
        <w:tab w:val="left" w:pos="1701"/>
        <w:tab w:val="left" w:pos="3402"/>
        <w:tab w:val="left" w:pos="5103"/>
      </w:tabs>
      <w:rPr>
        <w:sz w:val="11"/>
        <w:lang w:val="nb-NO"/>
      </w:rPr>
    </w:pPr>
    <w:r w:rsidRPr="001657C6">
      <w:rPr>
        <w:color w:val="071C3D"/>
        <w:sz w:val="11"/>
      </w:rPr>
      <w:br/>
    </w:r>
    <w:r w:rsidRPr="001657C6">
      <w:rPr>
        <w:color w:val="071C3D"/>
        <w:sz w:val="11"/>
        <w:lang w:val="nb-NO"/>
      </w:rPr>
      <w:t>Org</w:t>
    </w:r>
    <w:r w:rsidRPr="001657C6">
      <w:rPr>
        <w:color w:val="071C3D"/>
        <w:spacing w:val="1"/>
        <w:sz w:val="11"/>
        <w:lang w:val="nb-NO"/>
      </w:rPr>
      <w:t xml:space="preserve"> </w:t>
    </w:r>
    <w:r w:rsidRPr="001657C6">
      <w:rPr>
        <w:color w:val="071C3D"/>
        <w:sz w:val="11"/>
        <w:lang w:val="nb-NO"/>
      </w:rPr>
      <w:t>nr</w:t>
    </w:r>
    <w:r w:rsidRPr="001657C6">
      <w:rPr>
        <w:color w:val="071C3D"/>
        <w:spacing w:val="2"/>
        <w:sz w:val="11"/>
        <w:lang w:val="nb-NO"/>
      </w:rPr>
      <w:t xml:space="preserve"> </w:t>
    </w:r>
    <w:r w:rsidRPr="001657C6">
      <w:rPr>
        <w:color w:val="071C3D"/>
        <w:sz w:val="11"/>
        <w:lang w:val="nb-NO"/>
      </w:rPr>
      <w:t>988</w:t>
    </w:r>
    <w:r w:rsidRPr="001657C6">
      <w:rPr>
        <w:color w:val="071C3D"/>
        <w:spacing w:val="1"/>
        <w:sz w:val="11"/>
        <w:lang w:val="nb-NO"/>
      </w:rPr>
      <w:t xml:space="preserve"> </w:t>
    </w:r>
    <w:r w:rsidRPr="001657C6">
      <w:rPr>
        <w:color w:val="071C3D"/>
        <w:sz w:val="11"/>
        <w:lang w:val="nb-NO"/>
      </w:rPr>
      <w:t>117</w:t>
    </w:r>
    <w:r w:rsidRPr="001657C6">
      <w:rPr>
        <w:color w:val="071C3D"/>
        <w:spacing w:val="2"/>
        <w:sz w:val="11"/>
        <w:lang w:val="nb-NO"/>
      </w:rPr>
      <w:t xml:space="preserve"> </w:t>
    </w:r>
    <w:r w:rsidRPr="001657C6">
      <w:rPr>
        <w:color w:val="071C3D"/>
        <w:spacing w:val="-5"/>
        <w:sz w:val="11"/>
        <w:lang w:val="nb-NO"/>
      </w:rPr>
      <w:t>382</w:t>
    </w:r>
    <w:r w:rsidRPr="001657C6">
      <w:rPr>
        <w:color w:val="071C3D"/>
        <w:spacing w:val="-5"/>
        <w:sz w:val="11"/>
        <w:lang w:val="nb-NO"/>
      </w:rPr>
      <w:tab/>
    </w:r>
    <w:r w:rsidRPr="001657C6">
      <w:rPr>
        <w:color w:val="071C3D"/>
        <w:sz w:val="11"/>
        <w:lang w:val="nb-NO"/>
      </w:rPr>
      <w:t>Eikeskogveien</w:t>
    </w:r>
    <w:r w:rsidRPr="001657C6">
      <w:rPr>
        <w:color w:val="071C3D"/>
        <w:spacing w:val="15"/>
        <w:sz w:val="11"/>
        <w:lang w:val="nb-NO"/>
      </w:rPr>
      <w:t xml:space="preserve"> </w:t>
    </w:r>
    <w:r w:rsidRPr="001657C6">
      <w:rPr>
        <w:color w:val="071C3D"/>
        <w:spacing w:val="-5"/>
        <w:sz w:val="11"/>
        <w:lang w:val="nb-NO"/>
      </w:rPr>
      <w:t>54</w:t>
    </w:r>
    <w:r w:rsidRPr="001657C6">
      <w:rPr>
        <w:color w:val="071C3D"/>
        <w:spacing w:val="-5"/>
        <w:sz w:val="11"/>
        <w:lang w:val="nb-NO"/>
      </w:rPr>
      <w:tab/>
    </w:r>
    <w:r>
      <w:rPr>
        <w:color w:val="071C3D"/>
        <w:sz w:val="11"/>
        <w:lang w:val="nb-NO"/>
      </w:rPr>
      <w:t>P.O. Box 2143, 5504</w:t>
    </w:r>
    <w:r w:rsidRPr="001657C6">
      <w:rPr>
        <w:color w:val="071C3D"/>
        <w:spacing w:val="-5"/>
        <w:sz w:val="11"/>
        <w:lang w:val="nb-NO"/>
      </w:rPr>
      <w:tab/>
    </w:r>
    <w:r>
      <w:rPr>
        <w:color w:val="071C3D"/>
        <w:spacing w:val="-5"/>
        <w:sz w:val="11"/>
        <w:lang w:val="nb-NO"/>
      </w:rPr>
      <w:t>+47 4074 75 230</w:t>
    </w:r>
  </w:p>
  <w:p w14:paraId="419884AB" w14:textId="69343290" w:rsidR="001657C6" w:rsidRDefault="001657C6" w:rsidP="001657C6">
    <w:pPr>
      <w:tabs>
        <w:tab w:val="left" w:pos="1701"/>
        <w:tab w:val="left" w:pos="3402"/>
        <w:tab w:val="left" w:pos="5103"/>
      </w:tabs>
      <w:spacing w:before="31"/>
    </w:pPr>
    <w:r>
      <w:rPr>
        <w:color w:val="071C3D"/>
        <w:spacing w:val="-2"/>
        <w:sz w:val="11"/>
      </w:rPr>
      <w:t>offshorerental.no</w:t>
    </w:r>
    <w:r>
      <w:rPr>
        <w:color w:val="071C3D"/>
        <w:spacing w:val="-2"/>
        <w:sz w:val="11"/>
      </w:rPr>
      <w:tab/>
    </w:r>
    <w:r>
      <w:rPr>
        <w:color w:val="071C3D"/>
        <w:sz w:val="11"/>
      </w:rPr>
      <w:t>5570</w:t>
    </w:r>
    <w:r>
      <w:rPr>
        <w:color w:val="071C3D"/>
        <w:spacing w:val="4"/>
        <w:sz w:val="11"/>
      </w:rPr>
      <w:t xml:space="preserve"> </w:t>
    </w:r>
    <w:r>
      <w:rPr>
        <w:color w:val="071C3D"/>
        <w:sz w:val="11"/>
      </w:rPr>
      <w:t>Aksdal,</w:t>
    </w:r>
    <w:r>
      <w:rPr>
        <w:color w:val="071C3D"/>
        <w:spacing w:val="7"/>
        <w:sz w:val="11"/>
      </w:rPr>
      <w:t xml:space="preserve"> </w:t>
    </w:r>
    <w:r>
      <w:rPr>
        <w:color w:val="071C3D"/>
        <w:spacing w:val="-2"/>
        <w:sz w:val="11"/>
      </w:rPr>
      <w:t>Norway</w:t>
    </w:r>
    <w:r>
      <w:rPr>
        <w:color w:val="071C3D"/>
        <w:spacing w:val="-2"/>
        <w:sz w:val="11"/>
      </w:rPr>
      <w:tab/>
      <w:t>Haugesund, Norway</w:t>
    </w:r>
    <w:r>
      <w:rPr>
        <w:color w:val="071C3D"/>
        <w:spacing w:val="-2"/>
        <w:sz w:val="11"/>
      </w:rPr>
      <w:tab/>
      <w:t>post@offshorerental.no</w:t>
    </w:r>
    <w:r w:rsidRPr="001657C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2698" w14:textId="77777777" w:rsidR="00D43D1E" w:rsidRDefault="00D43D1E" w:rsidP="001657C6">
      <w:r>
        <w:separator/>
      </w:r>
    </w:p>
  </w:footnote>
  <w:footnote w:type="continuationSeparator" w:id="0">
    <w:p w14:paraId="4F5500AF" w14:textId="77777777" w:rsidR="00D43D1E" w:rsidRDefault="00D43D1E" w:rsidP="0016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7A5D" w14:textId="76609A11" w:rsidR="002C295E" w:rsidRDefault="002C295E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3360" behindDoc="0" locked="0" layoutInCell="1" allowOverlap="1" wp14:anchorId="1AFAB9A3" wp14:editId="08F3E024">
          <wp:simplePos x="0" y="0"/>
          <wp:positionH relativeFrom="column">
            <wp:posOffset>4356905</wp:posOffset>
          </wp:positionH>
          <wp:positionV relativeFrom="paragraph">
            <wp:posOffset>-142240</wp:posOffset>
          </wp:positionV>
          <wp:extent cx="1910080" cy="403225"/>
          <wp:effectExtent l="0" t="0" r="0" b="3175"/>
          <wp:wrapSquare wrapText="bothSides"/>
          <wp:docPr id="1536489405" name="Graphic 1536489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52746" name="Graphic 584452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11B07" w14:textId="125C34C1" w:rsidR="002C295E" w:rsidRDefault="002C29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DC8B" w14:textId="5ACB4092" w:rsidR="001657C6" w:rsidRDefault="001657C6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42790EF6" wp14:editId="4438252C">
          <wp:simplePos x="0" y="0"/>
          <wp:positionH relativeFrom="column">
            <wp:posOffset>4275867</wp:posOffset>
          </wp:positionH>
          <wp:positionV relativeFrom="paragraph">
            <wp:posOffset>194310</wp:posOffset>
          </wp:positionV>
          <wp:extent cx="1910080" cy="403225"/>
          <wp:effectExtent l="0" t="0" r="0" b="3175"/>
          <wp:wrapSquare wrapText="bothSides"/>
          <wp:docPr id="58445274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52746" name="Graphic 584452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D37563" w14:textId="77777777" w:rsidR="001657C6" w:rsidRDefault="001657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8FA"/>
    <w:rsid w:val="001657C6"/>
    <w:rsid w:val="002C295E"/>
    <w:rsid w:val="009338FA"/>
    <w:rsid w:val="00D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907F"/>
  <w15:docId w15:val="{A6EDFA9D-618E-6444-AB91-5FD70D4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Sans-Light" w:eastAsia="PublicSans-Light" w:hAnsi="PublicSans-Light" w:cs="PublicSans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113"/>
    </w:pPr>
    <w:rPr>
      <w:rFonts w:ascii="Inter" w:eastAsia="Inter" w:hAnsi="Inter" w:cs="Inter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5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C6"/>
    <w:rPr>
      <w:rFonts w:ascii="PublicSans-Light" w:eastAsia="PublicSans-Light" w:hAnsi="PublicSans-Light" w:cs="PublicSans-Light"/>
    </w:rPr>
  </w:style>
  <w:style w:type="paragraph" w:styleId="Footer">
    <w:name w:val="footer"/>
    <w:basedOn w:val="Normal"/>
    <w:link w:val="FooterChar"/>
    <w:uiPriority w:val="99"/>
    <w:unhideWhenUsed/>
    <w:rsid w:val="00165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C6"/>
    <w:rPr>
      <w:rFonts w:ascii="PublicSans-Light" w:eastAsia="PublicSans-Light" w:hAnsi="PublicSans-Light" w:cs="PublicSans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offshorerental.n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1682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</cp:lastModifiedBy>
  <cp:revision>2</cp:revision>
  <dcterms:created xsi:type="dcterms:W3CDTF">2023-08-10T12:59:00Z</dcterms:created>
  <dcterms:modified xsi:type="dcterms:W3CDTF">2023-08-10T13:19:00Z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2023-08-10T00:00:00Z</vt:filetime>
  </property>
  <property fmtid="{D5CDD505-2E9C-101B-9397-08002B2CF9AE}" pid="5" name="Producer">
    <vt:lpwstr>Adobe PDF Library 17.0</vt:lpwstr>
  </property>
</Properties>
</file>