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47E42B28" w:rsidR="00471DC2" w:rsidRDefault="00A515B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8100CE5" wp14:editId="2E27C5A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A515B2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A515B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15B2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