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Content>
        <w:p w14:paraId="3E64CD14" w14:textId="77777777" w:rsidR="007B15F9" w:rsidRPr="00535D83" w:rsidRDefault="007B15F9" w:rsidP="007B15F9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F59F85B" wp14:editId="0999614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30"/>
                                  <w:gridCol w:w="5752"/>
                                </w:tblGrid>
                                <w:tr w:rsidR="007B15F9" w14:paraId="4746296D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306B0A9" w14:textId="77777777" w:rsidR="007B15F9" w:rsidRDefault="007B15F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lang w:val="es"/>
                                        </w:rPr>
                                        <w:drawing>
                                          <wp:inline distT="0" distB="0" distL="0" distR="0" wp14:anchorId="02B4BC05" wp14:editId="6A9DAF8E">
                                            <wp:extent cx="3557456" cy="658800"/>
                                            <wp:effectExtent l="0" t="0" r="5080" b="8255"/>
                                            <wp:docPr id="3" name="Picture 3" descr="Icono&#10;&#10;Descripción generada automáticamente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Icon&#10;&#10;Description automatically generated"/>
                                                    <pic:cNvPicPr/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557456" cy="658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2B3F67F" w14:textId="77777777" w:rsidR="007B15F9" w:rsidRDefault="007B15F9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Content>
                                        <w:p w14:paraId="3D043B55" w14:textId="10D6C76D" w:rsidR="007B15F9" w:rsidRPr="005749B6" w:rsidRDefault="000C3700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3C3A5C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7B15F9" w14:paraId="3E415B58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650A83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EAEF6DD04654C6E80818486E8AF3378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D512D3D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0DB61A70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C5A252B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950D988" w14:textId="77777777" w:rsidR="007B15F9" w:rsidRPr="005715C9" w:rsidRDefault="007B15F9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7B15F9" w14:paraId="6FE4606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E2100F9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C31892841EFC429AB75DF7376FDE05D2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32F1277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791C346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7535551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CD4F5F45C0CD427AA0E7808EBF4729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2FCCEAE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6070354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DFD3B02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565F9D2507748C788537CB2DBDD9808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6CD88D3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12C9C3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617B750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F07D3B8046E64DBEA01D63F007D7A5C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56E02D09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771E40A" w14:textId="77777777" w:rsidR="007B15F9" w:rsidRDefault="007B15F9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9B0139C" w14:textId="77777777" w:rsidR="007B15F9" w:rsidRDefault="007B15F9" w:rsidP="007B15F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F59F8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30"/>
                            <w:gridCol w:w="5752"/>
                          </w:tblGrid>
                          <w:tr w:rsidR="007B15F9" w14:paraId="4746296D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306B0A9" w14:textId="77777777" w:rsidR="007B15F9" w:rsidRDefault="007B15F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lang w:val="es"/>
                                  </w:rPr>
                                  <w:drawing>
                                    <wp:inline distT="0" distB="0" distL="0" distR="0" wp14:anchorId="02B4BC05" wp14:editId="6A9DAF8E">
                                      <wp:extent cx="3557456" cy="658800"/>
                                      <wp:effectExtent l="0" t="0" r="5080" b="8255"/>
                                      <wp:docPr id="3" name="Picture 3" descr="Icono&#10;&#10;Descripción generada automáticament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Icon&#10;&#10;Description automatically generated"/>
                                              <pic:cNvPicPr/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57456" cy="658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2B3F67F" w14:textId="77777777" w:rsidR="007B15F9" w:rsidRDefault="007B15F9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Content>
                                  <w:p w14:paraId="3D043B55" w14:textId="10D6C76D" w:rsidR="007B15F9" w:rsidRPr="005749B6" w:rsidRDefault="000C3700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3C3A5C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7B15F9" w14:paraId="3E415B58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650A83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EAEF6DD04654C6E80818486E8AF3378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D512D3D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0DB61A70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C5A252B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950D988" w14:textId="77777777" w:rsidR="007B15F9" w:rsidRPr="005715C9" w:rsidRDefault="007B15F9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7B15F9" w14:paraId="6FE4606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E2100F9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C31892841EFC429AB75DF7376FDE05D2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32F1277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791C346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7535551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CD4F5F45C0CD427AA0E7808EBF4729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2FCCEAE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6070354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DFD3B02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565F9D2507748C788537CB2DBDD9808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6CD88D3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12C9C3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617B750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F07D3B8046E64DBEA01D63F007D7A5C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56E02D09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771E40A" w14:textId="77777777" w:rsidR="007B15F9" w:rsidRDefault="007B15F9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9B0139C" w14:textId="77777777" w:rsidR="007B15F9" w:rsidRDefault="007B15F9" w:rsidP="007B15F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7B15F9" w14:paraId="0A7C6D57" w14:textId="77777777" w:rsidTr="00DD7C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1C57BA" w14:textId="77777777" w:rsidR="007B15F9" w:rsidRDefault="007B15F9" w:rsidP="00DD7C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65E3DC8" w14:textId="77777777" w:rsidR="007B15F9" w:rsidRDefault="007B15F9" w:rsidP="00DD7C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874F8E0" w14:textId="77777777" w:rsidR="007B15F9" w:rsidRDefault="007B15F9" w:rsidP="00DD7C2D">
            <w:r>
              <w:rPr>
                <w:lang w:val="es"/>
              </w:rPr>
              <w:t>ACTUALIZACIONES DE ESTA REVISIÓN</w:t>
            </w:r>
          </w:p>
        </w:tc>
      </w:tr>
      <w:tr w:rsidR="007B15F9" w14:paraId="63B0E7D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27B4C6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2F65FC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684877" w14:textId="77777777" w:rsidR="007B15F9" w:rsidRDefault="007B15F9" w:rsidP="007B15F9">
            <w:pPr>
              <w:pStyle w:val="Paragraph"/>
            </w:pPr>
          </w:p>
        </w:tc>
      </w:tr>
      <w:tr w:rsidR="007B15F9" w14:paraId="1238950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4BB823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805B83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43AC5E" w14:textId="77777777" w:rsidR="007B15F9" w:rsidRDefault="007B15F9" w:rsidP="007B15F9">
            <w:pPr>
              <w:pStyle w:val="Paragraph"/>
            </w:pPr>
          </w:p>
        </w:tc>
      </w:tr>
      <w:tr w:rsidR="007B15F9" w14:paraId="1D9099A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FBAD3C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5BAB79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CE188D" w14:textId="77777777" w:rsidR="007B15F9" w:rsidRDefault="007B15F9" w:rsidP="007B15F9">
            <w:pPr>
              <w:pStyle w:val="Paragraph"/>
            </w:pPr>
          </w:p>
        </w:tc>
      </w:tr>
      <w:tr w:rsidR="007B15F9" w14:paraId="1E84BCA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63CA5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255BB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07062C" w14:textId="77777777" w:rsidR="007B15F9" w:rsidRDefault="007B15F9" w:rsidP="007B15F9">
            <w:pPr>
              <w:pStyle w:val="Paragraph"/>
            </w:pPr>
          </w:p>
        </w:tc>
      </w:tr>
      <w:tr w:rsidR="007B15F9" w14:paraId="0AAC941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46E18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B471072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4ED0CA" w14:textId="77777777" w:rsidR="007B15F9" w:rsidRDefault="007B15F9" w:rsidP="007B15F9">
            <w:pPr>
              <w:pStyle w:val="Paragraph"/>
            </w:pPr>
          </w:p>
        </w:tc>
      </w:tr>
      <w:tr w:rsidR="007B15F9" w14:paraId="4DFEBFA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BA5E3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BC793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82C64F" w14:textId="77777777" w:rsidR="007B15F9" w:rsidRDefault="007B15F9" w:rsidP="007B15F9">
            <w:pPr>
              <w:pStyle w:val="Paragraph"/>
            </w:pPr>
          </w:p>
        </w:tc>
      </w:tr>
      <w:tr w:rsidR="007B15F9" w14:paraId="36F11C9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B6CA5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E53BCE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829DEC" w14:textId="77777777" w:rsidR="007B15F9" w:rsidRDefault="007B15F9" w:rsidP="007B15F9">
            <w:pPr>
              <w:pStyle w:val="Paragraph"/>
            </w:pPr>
          </w:p>
        </w:tc>
      </w:tr>
      <w:tr w:rsidR="007B15F9" w14:paraId="42915A97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E3572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933BC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68F525" w14:textId="77777777" w:rsidR="007B15F9" w:rsidRDefault="007B15F9" w:rsidP="007B15F9">
            <w:pPr>
              <w:pStyle w:val="Paragraph"/>
            </w:pPr>
          </w:p>
        </w:tc>
      </w:tr>
      <w:tr w:rsidR="007B15F9" w14:paraId="1C2C89E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D4D3E0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7507C7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C39B5F" w14:textId="77777777" w:rsidR="007B15F9" w:rsidRDefault="007B15F9" w:rsidP="007B15F9">
            <w:pPr>
              <w:pStyle w:val="Paragraph"/>
            </w:pPr>
          </w:p>
        </w:tc>
      </w:tr>
      <w:tr w:rsidR="007B15F9" w14:paraId="6837AF1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B3C041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E36D2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E06963" w14:textId="77777777" w:rsidR="007B15F9" w:rsidRDefault="007B15F9" w:rsidP="007B15F9">
            <w:pPr>
              <w:pStyle w:val="Paragraph"/>
            </w:pPr>
          </w:p>
        </w:tc>
      </w:tr>
      <w:tr w:rsidR="007B15F9" w14:paraId="7740C24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B45D58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11EA9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5DBDA3" w14:textId="77777777" w:rsidR="007B15F9" w:rsidRDefault="007B15F9" w:rsidP="007B15F9">
            <w:pPr>
              <w:pStyle w:val="Paragraph"/>
            </w:pPr>
          </w:p>
        </w:tc>
      </w:tr>
      <w:tr w:rsidR="007B15F9" w14:paraId="03779BA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A69D54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927DEE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A03E02" w14:textId="77777777" w:rsidR="007B15F9" w:rsidRDefault="007B15F9" w:rsidP="007B15F9">
            <w:pPr>
              <w:pStyle w:val="Paragraph"/>
            </w:pPr>
          </w:p>
        </w:tc>
      </w:tr>
      <w:tr w:rsidR="007B15F9" w14:paraId="341866A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9A659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379C6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9149C" w14:textId="77777777" w:rsidR="007B15F9" w:rsidRDefault="007B15F9" w:rsidP="007B15F9">
            <w:pPr>
              <w:pStyle w:val="Paragraph"/>
            </w:pPr>
          </w:p>
        </w:tc>
      </w:tr>
      <w:tr w:rsidR="007B15F9" w14:paraId="214EC54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728226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9BC0F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AB6BAE" w14:textId="77777777" w:rsidR="007B15F9" w:rsidRDefault="007B15F9" w:rsidP="007B15F9">
            <w:pPr>
              <w:pStyle w:val="Paragraph"/>
            </w:pPr>
          </w:p>
        </w:tc>
      </w:tr>
      <w:tr w:rsidR="007B15F9" w14:paraId="7156691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F42C0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4A21EB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042D9B" w14:textId="77777777" w:rsidR="007B15F9" w:rsidRDefault="007B15F9" w:rsidP="007B15F9">
            <w:pPr>
              <w:pStyle w:val="Paragraph"/>
            </w:pPr>
          </w:p>
        </w:tc>
      </w:tr>
      <w:tr w:rsidR="007B15F9" w14:paraId="4FA046C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0AE37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C4F7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5C2265" w14:textId="77777777" w:rsidR="007B15F9" w:rsidRDefault="007B15F9" w:rsidP="007B15F9">
            <w:pPr>
              <w:pStyle w:val="Paragraph"/>
            </w:pPr>
          </w:p>
        </w:tc>
      </w:tr>
      <w:tr w:rsidR="007B15F9" w14:paraId="0A1B006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C8CC3C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C50089D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6761AD" w14:textId="77777777" w:rsidR="007B15F9" w:rsidRDefault="007B15F9" w:rsidP="007B15F9">
            <w:pPr>
              <w:pStyle w:val="Paragraph"/>
            </w:pPr>
          </w:p>
        </w:tc>
      </w:tr>
      <w:tr w:rsidR="007B15F9" w14:paraId="69391D26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8EACE4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F92ED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C88051D" w14:textId="77777777" w:rsidR="007B15F9" w:rsidRDefault="007B15F9" w:rsidP="007B15F9">
            <w:pPr>
              <w:pStyle w:val="Paragraph"/>
            </w:pPr>
          </w:p>
        </w:tc>
      </w:tr>
      <w:tr w:rsidR="007B15F9" w14:paraId="7C5D1701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201F0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545DA4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99123B" w14:textId="77777777" w:rsidR="007B15F9" w:rsidRDefault="007B15F9" w:rsidP="007B15F9">
            <w:pPr>
              <w:pStyle w:val="Paragraph"/>
            </w:pPr>
          </w:p>
        </w:tc>
      </w:tr>
      <w:tr w:rsidR="007B15F9" w14:paraId="1B80820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487CB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9E491E7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BE3193" w14:textId="77777777" w:rsidR="007B15F9" w:rsidRDefault="007B15F9" w:rsidP="007B15F9">
            <w:pPr>
              <w:pStyle w:val="Paragraph"/>
            </w:pPr>
          </w:p>
        </w:tc>
      </w:tr>
      <w:tr w:rsidR="007B15F9" w14:paraId="69C5A3D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95E8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7B218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C37754" w14:textId="77777777" w:rsidR="007B15F9" w:rsidRDefault="007B15F9" w:rsidP="007B15F9">
            <w:pPr>
              <w:pStyle w:val="Paragraph"/>
            </w:pPr>
          </w:p>
        </w:tc>
      </w:tr>
      <w:tr w:rsidR="007B15F9" w14:paraId="0CB2B01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2C20A9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EDE94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1A581B" w14:textId="77777777" w:rsidR="007B15F9" w:rsidRDefault="007B15F9" w:rsidP="007B15F9">
            <w:pPr>
              <w:pStyle w:val="Paragraph"/>
            </w:pPr>
          </w:p>
        </w:tc>
      </w:tr>
      <w:tr w:rsidR="007B15F9" w14:paraId="4F498CD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E1A499B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186A4B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68C48F" w14:textId="77777777" w:rsidR="007B15F9" w:rsidRDefault="007B15F9" w:rsidP="007B15F9">
            <w:pPr>
              <w:pStyle w:val="Paragraph"/>
            </w:pPr>
          </w:p>
        </w:tc>
      </w:tr>
      <w:tr w:rsidR="007B15F9" w14:paraId="24ECC4F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3AE28A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B5A0F6A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0E4EAB" w14:textId="77777777" w:rsidR="007B15F9" w:rsidRDefault="007B15F9" w:rsidP="007B15F9">
            <w:pPr>
              <w:pStyle w:val="Paragraph"/>
            </w:pPr>
          </w:p>
        </w:tc>
      </w:tr>
      <w:tr w:rsidR="007B15F9" w14:paraId="48BA654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A4C550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D67A518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356D9A" w14:textId="77777777" w:rsidR="007B15F9" w:rsidRDefault="007B15F9" w:rsidP="007B15F9">
            <w:pPr>
              <w:pStyle w:val="Paragraph"/>
            </w:pPr>
          </w:p>
        </w:tc>
      </w:tr>
      <w:tr w:rsidR="007B15F9" w14:paraId="0F9F29DC" w14:textId="77777777" w:rsidTr="00DD7C2D">
        <w:trPr>
          <w:trHeight w:val="482"/>
        </w:trPr>
        <w:tc>
          <w:tcPr>
            <w:tcW w:w="1701" w:type="dxa"/>
            <w:vAlign w:val="center"/>
          </w:tcPr>
          <w:p w14:paraId="31CCB880" w14:textId="77777777" w:rsidR="007B15F9" w:rsidRDefault="007B15F9" w:rsidP="00DD7C2D"/>
        </w:tc>
        <w:tc>
          <w:tcPr>
            <w:tcW w:w="1843" w:type="dxa"/>
            <w:gridSpan w:val="2"/>
            <w:vAlign w:val="center"/>
          </w:tcPr>
          <w:p w14:paraId="15CEE091" w14:textId="77777777" w:rsidR="007B15F9" w:rsidRDefault="007B15F9" w:rsidP="00DD7C2D"/>
        </w:tc>
        <w:tc>
          <w:tcPr>
            <w:tcW w:w="5472" w:type="dxa"/>
            <w:vAlign w:val="center"/>
          </w:tcPr>
          <w:p w14:paraId="3C89DAE4" w14:textId="77777777" w:rsidR="007B15F9" w:rsidRDefault="007B15F9" w:rsidP="00DD7C2D"/>
        </w:tc>
      </w:tr>
    </w:tbl>
    <w:p w14:paraId="681585E8" w14:textId="77777777" w:rsidR="007B15F9" w:rsidRDefault="007B15F9" w:rsidP="007B15F9"/>
    <w:p w14:paraId="1CBEFCD6" w14:textId="77777777" w:rsidR="007B15F9" w:rsidRPr="00536A52" w:rsidRDefault="007B15F9" w:rsidP="007B15F9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65F65244" w14:textId="77777777" w:rsidR="007B15F9" w:rsidRPr="00536A52" w:rsidRDefault="007B15F9" w:rsidP="007B15F9">
      <w:pPr>
        <w:rPr>
          <w:lang w:val="es-AR"/>
        </w:rPr>
      </w:pPr>
    </w:p>
    <w:p w14:paraId="35BEE135" w14:textId="77777777" w:rsidR="007B15F9" w:rsidRPr="00536A52" w:rsidRDefault="007B15F9" w:rsidP="007B15F9">
      <w:pPr>
        <w:rPr>
          <w:lang w:val="es-AR"/>
        </w:rPr>
      </w:pPr>
    </w:p>
    <w:p w14:paraId="76D2744F" w14:textId="77777777" w:rsidR="007B15F9" w:rsidRPr="00536A52" w:rsidRDefault="007B15F9" w:rsidP="007B15F9">
      <w:pPr>
        <w:rPr>
          <w:lang w:val="es-AR"/>
        </w:rPr>
      </w:pPr>
    </w:p>
    <w:p w14:paraId="02C4F489" w14:textId="77777777" w:rsidR="007B15F9" w:rsidRPr="00536A52" w:rsidRDefault="007B15F9" w:rsidP="007B15F9">
      <w:pPr>
        <w:rPr>
          <w:lang w:val="es-AR"/>
        </w:rPr>
      </w:pPr>
    </w:p>
    <w:p w14:paraId="58E5ECBB" w14:textId="77777777" w:rsidR="007B15F9" w:rsidRPr="00536A52" w:rsidRDefault="007B15F9" w:rsidP="007B15F9">
      <w:pPr>
        <w:rPr>
          <w:lang w:val="es-AR"/>
        </w:rPr>
      </w:pPr>
    </w:p>
    <w:p w14:paraId="07B7AE49" w14:textId="77777777" w:rsidR="007B15F9" w:rsidRPr="00536A52" w:rsidRDefault="007B15F9" w:rsidP="007B15F9">
      <w:pPr>
        <w:rPr>
          <w:lang w:val="es-AR"/>
        </w:rPr>
      </w:pPr>
    </w:p>
    <w:p w14:paraId="2CA5E3AA" w14:textId="77777777" w:rsidR="007B15F9" w:rsidRPr="00536A52" w:rsidRDefault="007B15F9" w:rsidP="007B15F9">
      <w:pPr>
        <w:rPr>
          <w:lang w:val="es-AR"/>
        </w:rPr>
      </w:pPr>
    </w:p>
    <w:p w14:paraId="731BAC9F" w14:textId="77777777" w:rsidR="007B15F9" w:rsidRPr="00536A52" w:rsidRDefault="007B15F9" w:rsidP="007B15F9">
      <w:pPr>
        <w:rPr>
          <w:lang w:val="es-AR"/>
        </w:rPr>
      </w:pPr>
    </w:p>
    <w:p w14:paraId="07BA54FD" w14:textId="77777777" w:rsidR="007B15F9" w:rsidRPr="00536A52" w:rsidRDefault="007B15F9" w:rsidP="007B15F9">
      <w:pPr>
        <w:rPr>
          <w:lang w:val="es-AR"/>
        </w:rPr>
      </w:pPr>
    </w:p>
    <w:p w14:paraId="125B1FE4" w14:textId="77777777" w:rsidR="007B15F9" w:rsidRPr="00536A52" w:rsidRDefault="007B15F9" w:rsidP="007B15F9">
      <w:pPr>
        <w:rPr>
          <w:lang w:val="es-AR"/>
        </w:rPr>
      </w:pPr>
    </w:p>
    <w:p w14:paraId="4CE32739" w14:textId="77777777" w:rsidR="007B15F9" w:rsidRPr="00536A52" w:rsidRDefault="007B15F9" w:rsidP="007B15F9">
      <w:pPr>
        <w:rPr>
          <w:lang w:val="es-AR"/>
        </w:rPr>
      </w:pPr>
    </w:p>
    <w:p w14:paraId="416494CB" w14:textId="77777777" w:rsidR="007B15F9" w:rsidRPr="00536A52" w:rsidRDefault="007B15F9" w:rsidP="007B15F9">
      <w:pPr>
        <w:rPr>
          <w:lang w:val="es-AR"/>
        </w:rPr>
      </w:pPr>
    </w:p>
    <w:p w14:paraId="4AACF67A" w14:textId="77777777" w:rsidR="007B15F9" w:rsidRPr="00536A52" w:rsidRDefault="007B15F9" w:rsidP="007B15F9">
      <w:pPr>
        <w:rPr>
          <w:lang w:val="es-AR"/>
        </w:rPr>
      </w:pPr>
    </w:p>
    <w:p w14:paraId="68789224" w14:textId="77777777" w:rsidR="007B15F9" w:rsidRPr="00536A52" w:rsidRDefault="007B15F9" w:rsidP="007B15F9">
      <w:pPr>
        <w:rPr>
          <w:lang w:val="es-AR"/>
        </w:rPr>
      </w:pPr>
    </w:p>
    <w:p w14:paraId="748B5786" w14:textId="77777777" w:rsidR="007B15F9" w:rsidRPr="00536A52" w:rsidRDefault="007B15F9" w:rsidP="007B15F9">
      <w:pPr>
        <w:rPr>
          <w:lang w:val="es-AR"/>
        </w:rPr>
      </w:pPr>
    </w:p>
    <w:p w14:paraId="20A9B7D4" w14:textId="77777777" w:rsidR="007B15F9" w:rsidRPr="00536A52" w:rsidRDefault="007B15F9" w:rsidP="007B15F9">
      <w:pPr>
        <w:rPr>
          <w:lang w:val="es-AR"/>
        </w:rPr>
      </w:pPr>
    </w:p>
    <w:p w14:paraId="29FDF524" w14:textId="77777777" w:rsidR="007B15F9" w:rsidRPr="00536A52" w:rsidRDefault="007B15F9" w:rsidP="007B15F9">
      <w:pPr>
        <w:rPr>
          <w:lang w:val="es-AR"/>
        </w:rPr>
      </w:pPr>
    </w:p>
    <w:p w14:paraId="0EB2379A" w14:textId="77777777" w:rsidR="007B15F9" w:rsidRPr="00536A52" w:rsidRDefault="007B15F9" w:rsidP="007B15F9">
      <w:pPr>
        <w:rPr>
          <w:lang w:val="es-AR"/>
        </w:rPr>
      </w:pPr>
    </w:p>
    <w:p w14:paraId="660BDA65" w14:textId="77777777" w:rsidR="007B15F9" w:rsidRPr="00536A52" w:rsidRDefault="007B15F9" w:rsidP="007B15F9">
      <w:pPr>
        <w:rPr>
          <w:lang w:val="es-AR"/>
        </w:rPr>
      </w:pPr>
    </w:p>
    <w:p w14:paraId="6FC65185" w14:textId="77777777" w:rsidR="007B15F9" w:rsidRPr="00536A52" w:rsidRDefault="007B15F9" w:rsidP="007B15F9">
      <w:pPr>
        <w:rPr>
          <w:lang w:val="es-AR"/>
        </w:rPr>
      </w:pPr>
    </w:p>
    <w:p w14:paraId="26324CAF" w14:textId="77777777" w:rsidR="007B15F9" w:rsidRPr="00536A52" w:rsidRDefault="007B15F9" w:rsidP="007B15F9">
      <w:pPr>
        <w:rPr>
          <w:lang w:val="es-AR"/>
        </w:rPr>
      </w:pPr>
    </w:p>
    <w:p w14:paraId="72B4A8AB" w14:textId="77777777" w:rsidR="007B15F9" w:rsidRPr="00536A52" w:rsidRDefault="007B15F9" w:rsidP="007B15F9">
      <w:pPr>
        <w:rPr>
          <w:lang w:val="es-AR"/>
        </w:rPr>
      </w:pPr>
    </w:p>
    <w:p w14:paraId="17B792D2" w14:textId="77777777" w:rsidR="007B15F9" w:rsidRPr="00536A52" w:rsidRDefault="007B15F9" w:rsidP="007B15F9">
      <w:pPr>
        <w:rPr>
          <w:lang w:val="es-AR"/>
        </w:rPr>
      </w:pPr>
    </w:p>
    <w:p w14:paraId="78884EF0" w14:textId="77777777" w:rsidR="007B15F9" w:rsidRPr="00536A52" w:rsidRDefault="007B15F9" w:rsidP="007B15F9">
      <w:pPr>
        <w:rPr>
          <w:lang w:val="es-AR"/>
        </w:rPr>
      </w:pPr>
    </w:p>
    <w:p w14:paraId="2049466C" w14:textId="77777777" w:rsidR="007B15F9" w:rsidRPr="00536A52" w:rsidRDefault="007B15F9" w:rsidP="007B15F9">
      <w:pPr>
        <w:rPr>
          <w:lang w:val="es-AR"/>
        </w:rPr>
      </w:pPr>
    </w:p>
    <w:p w14:paraId="361F732E" w14:textId="77777777" w:rsidR="007B15F9" w:rsidRPr="00536A52" w:rsidRDefault="007B15F9" w:rsidP="007B15F9">
      <w:pPr>
        <w:rPr>
          <w:lang w:val="es-AR"/>
        </w:rPr>
      </w:pPr>
    </w:p>
    <w:p w14:paraId="6F926C4C" w14:textId="77777777" w:rsidR="007B15F9" w:rsidRPr="00536A52" w:rsidRDefault="007B15F9" w:rsidP="007B15F9">
      <w:pPr>
        <w:rPr>
          <w:lang w:val="es-AR"/>
        </w:rPr>
      </w:pPr>
    </w:p>
    <w:p w14:paraId="5F518F7A" w14:textId="77777777" w:rsidR="007B15F9" w:rsidRPr="00536A52" w:rsidRDefault="007B15F9" w:rsidP="007B15F9">
      <w:pPr>
        <w:rPr>
          <w:lang w:val="es-AR"/>
        </w:rPr>
      </w:pPr>
    </w:p>
    <w:p w14:paraId="56FA1C80" w14:textId="77777777" w:rsidR="007B15F9" w:rsidRPr="00536A52" w:rsidRDefault="007B15F9" w:rsidP="007B15F9">
      <w:pPr>
        <w:rPr>
          <w:lang w:val="es-AR"/>
        </w:rPr>
      </w:pPr>
    </w:p>
    <w:p w14:paraId="54244AE4" w14:textId="77777777" w:rsidR="007B15F9" w:rsidRPr="00536A52" w:rsidRDefault="007B15F9" w:rsidP="00457F1F">
      <w:pPr>
        <w:pStyle w:val="Paragraph"/>
        <w:rPr>
          <w:lang w:val="es-AR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E83E75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C33D" w14:textId="16B9BCFA" w:rsidR="0064056B" w:rsidRPr="00827756" w:rsidRDefault="000C3700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EAEF6DD04654C6E80818486E8AF337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TÍTULO</w:t>
        </w:r>
      </w:sdtContent>
    </w:sdt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58655" w14:textId="77777777" w:rsidR="00D41D83" w:rsidRPr="006A5775" w:rsidRDefault="000C3700">
    <w:pPr>
      <w:pStyle w:val="Header"/>
      <w:rPr>
        <w:sz w:val="40"/>
        <w:szCs w:val="40"/>
      </w:rPr>
    </w:pPr>
    <w:r>
      <w:rPr>
        <w:noProof/>
        <w:sz w:val="40"/>
        <w:szCs w:val="40"/>
        <w:lang w:val="es"/>
      </w:rPr>
      <w:drawing>
        <wp:anchor distT="0" distB="0" distL="114300" distR="114300" simplePos="0" relativeHeight="251659264" behindDoc="0" locked="0" layoutInCell="1" allowOverlap="1" wp14:anchorId="45724849" wp14:editId="4C4BF641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6F44CC" w14:textId="77777777" w:rsidR="00B17C90" w:rsidRPr="00D41D83" w:rsidRDefault="000C370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C3700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57F1F"/>
    <w:rsid w:val="004A590D"/>
    <w:rsid w:val="005B332B"/>
    <w:rsid w:val="00672FDA"/>
    <w:rsid w:val="006873AD"/>
    <w:rsid w:val="006B1506"/>
    <w:rsid w:val="007A60B4"/>
    <w:rsid w:val="007B15F9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B15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5F9"/>
  </w:style>
  <w:style w:type="paragraph" w:styleId="Footer">
    <w:name w:val="footer"/>
    <w:basedOn w:val="Normal"/>
    <w:link w:val="Foot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5F9"/>
  </w:style>
  <w:style w:type="character" w:styleId="PlaceholderText">
    <w:name w:val="Placeholder Text"/>
    <w:basedOn w:val="DefaultParagraphFont"/>
    <w:uiPriority w:val="99"/>
    <w:semiHidden/>
    <w:rsid w:val="007B15F9"/>
    <w:rPr>
      <w:color w:val="808080"/>
    </w:rPr>
  </w:style>
  <w:style w:type="paragraph" w:customStyle="1" w:styleId="ParagraphText">
    <w:name w:val="Paragraph Text"/>
    <w:basedOn w:val="Normal"/>
    <w:link w:val="ParagraphTextChar"/>
    <w:rsid w:val="007B15F9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7B15F9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AEF6DD04654C6E80818486E8AF3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5897F-1237-455F-908F-758B73814692}"/>
      </w:docPartPr>
      <w:docPartBody>
        <w:p w:rsidR="00000000" w:rsidRDefault="002B3529" w:rsidP="002B3529">
          <w:pPr>
            <w:pStyle w:val="AEAEF6DD04654C6E80818486E8AF3378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31892841EFC429AB75DF7376FDE0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89328-95B3-4EF6-81F2-91C60C1E4ECB}"/>
      </w:docPartPr>
      <w:docPartBody>
        <w:p w:rsidR="00000000" w:rsidRDefault="002B3529" w:rsidP="002B3529">
          <w:pPr>
            <w:pStyle w:val="C31892841EFC429AB75DF7376FDE05D2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CD4F5F45C0CD427AA0E7808EBF4729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62321-CFA8-4DFB-8F26-B6DD3443F987}"/>
      </w:docPartPr>
      <w:docPartBody>
        <w:p w:rsidR="00000000" w:rsidRDefault="002B3529" w:rsidP="002B3529">
          <w:pPr>
            <w:pStyle w:val="CD4F5F45C0CD427AA0E7808EBF4729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565F9D2507748C788537CB2DBDD9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781BD-506E-4B8B-A55A-6D5B1A82E0EB}"/>
      </w:docPartPr>
      <w:docPartBody>
        <w:p w:rsidR="00000000" w:rsidRDefault="002B3529" w:rsidP="002B3529">
          <w:pPr>
            <w:pStyle w:val="3565F9D2507748C788537CB2DBDD9808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F07D3B8046E64DBEA01D63F007D7A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0C01EA-9C90-479D-B3CF-B31DDA2F9D82}"/>
      </w:docPartPr>
      <w:docPartBody>
        <w:p w:rsidR="00000000" w:rsidRDefault="002B3529" w:rsidP="002B3529">
          <w:pPr>
            <w:pStyle w:val="F07D3B8046E64DBEA01D63F007D7A5C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29"/>
    <w:rsid w:val="002B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3529"/>
    <w:rPr>
      <w:color w:val="808080"/>
    </w:rPr>
  </w:style>
  <w:style w:type="paragraph" w:customStyle="1" w:styleId="AEAEF6DD04654C6E80818486E8AF3378">
    <w:name w:val="AEAEF6DD04654C6E80818486E8AF3378"/>
    <w:rsid w:val="002B3529"/>
  </w:style>
  <w:style w:type="paragraph" w:customStyle="1" w:styleId="C31892841EFC429AB75DF7376FDE05D2">
    <w:name w:val="C31892841EFC429AB75DF7376FDE05D2"/>
    <w:rsid w:val="002B3529"/>
  </w:style>
  <w:style w:type="paragraph" w:customStyle="1" w:styleId="CD4F5F45C0CD427AA0E7808EBF4729B7">
    <w:name w:val="CD4F5F45C0CD427AA0E7808EBF4729B7"/>
    <w:rsid w:val="002B3529"/>
  </w:style>
  <w:style w:type="paragraph" w:customStyle="1" w:styleId="3565F9D2507748C788537CB2DBDD9808">
    <w:name w:val="3565F9D2507748C788537CB2DBDD9808"/>
    <w:rsid w:val="002B3529"/>
  </w:style>
  <w:style w:type="paragraph" w:customStyle="1" w:styleId="F07D3B8046E64DBEA01D63F007D7A5CF">
    <w:name w:val="F07D3B8046E64DBEA01D63F007D7A5CF"/>
    <w:rsid w:val="002B35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Chantelle Chalwell</cp:lastModifiedBy>
  <cp:revision>8</cp:revision>
  <cp:lastPrinted>2021-11-22T00:50:00Z</cp:lastPrinted>
  <dcterms:created xsi:type="dcterms:W3CDTF">2021-11-22T01:18:00Z</dcterms:created>
  <dcterms:modified xsi:type="dcterms:W3CDTF">2021-11-22T04:44:00Z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